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Фальц–Фейн </w:t>
      </w:r>
      <w:r>
        <w:rPr>
          <w:sz w:val="24"/>
        </w:rPr>
        <w:t>Федор (Фридрих) Эдуардович (1863–1920) – естествоиспытатель, создатель степного заповедника Аскания–Нова. В 1882–90 студент ТУ.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Фаминцын </w:t>
      </w:r>
      <w:r>
        <w:rPr>
          <w:sz w:val="24"/>
        </w:rPr>
        <w:t>Андрей Сергеевич (1835–1918) – ботаник, общ. деятель, проф., акад. В 1890-е гг. проводил лето в Каннуке близ Силламяэ. Ш</w:t>
      </w:r>
    </w:p>
    <w:p w:rsidR="00703D71" w:rsidRPr="00FF2CB9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Фаресов </w:t>
      </w:r>
      <w:r>
        <w:rPr>
          <w:sz w:val="24"/>
        </w:rPr>
        <w:t>Анатолий Иванович (1852–1928) – писатель, литературовед. В нач. 1890-х гг. бывал в Нарва-Йыэсуу и Мерекюла, где посещал Н. С. Лескова.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Федоров </w:t>
      </w:r>
      <w:r>
        <w:rPr>
          <w:sz w:val="24"/>
        </w:rPr>
        <w:t>Александр Николаевич (1851–    ) – педагог. Род. в Тлн., учился в ТУ (1870–73), преподаватель р. яз. в тлн. учебн. заведениях, автор «Русской хрестоматии...» (1880). Выступал со статьями о р. лит-ре и фольклоре в нем. печати. Ш</w:t>
      </w:r>
      <w:r>
        <w:rPr>
          <w:b/>
          <w:sz w:val="24"/>
        </w:rPr>
        <w:t xml:space="preserve"> 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Федоров </w:t>
      </w:r>
      <w:r>
        <w:rPr>
          <w:sz w:val="24"/>
        </w:rPr>
        <w:t>Василий Федорович (1802–1855) – ученый-астроном. В 1823–27 студент ТУ, затем сотрудник универс. обсерватории.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Федоров </w:t>
      </w:r>
      <w:r>
        <w:rPr>
          <w:sz w:val="24"/>
        </w:rPr>
        <w:t>Дмитрий Яковлевич (1883–1981) – врач, общ. деятель, филателист и нумизмат. Член Р. нац. союза в Эстонии. Ш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Федоров </w:t>
      </w:r>
      <w:r>
        <w:rPr>
          <w:sz w:val="24"/>
        </w:rPr>
        <w:t xml:space="preserve">Николай Федорович (1895–1984) – общ. деятель. Жил в Эстонии в 1920–26, председ. Союза  р. молодежи, организатор р. скаутских дружин, начальник Эст. отдела Нац. организации  р. скаутов. </w:t>
      </w:r>
      <w:r>
        <w:rPr>
          <w:sz w:val="24"/>
          <w:lang w:val="en-US"/>
        </w:rPr>
        <w:t>II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Федорова </w:t>
      </w:r>
      <w:r w:rsidRPr="00AA1F80">
        <w:rPr>
          <w:sz w:val="24"/>
        </w:rPr>
        <w:t xml:space="preserve">Валентина И. – препод. в Тлн. в 1920–1930-е гг., автор учебников и учебных пособий по р. яз. </w:t>
      </w:r>
      <w:r w:rsidRPr="00703D71">
        <w:rPr>
          <w:sz w:val="24"/>
        </w:rPr>
        <w:t>Ш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Федорович </w:t>
      </w:r>
      <w:r w:rsidRPr="00AA1F80">
        <w:rPr>
          <w:sz w:val="24"/>
        </w:rPr>
        <w:t xml:space="preserve">Николай Николаевич (1899–1937) – культ. деятель в Кивиыли в 1920–1930-е гг., переводчик эст. поэзии на  р. яз. </w:t>
      </w:r>
      <w:r w:rsidRPr="00703D71">
        <w:rPr>
          <w:sz w:val="24"/>
        </w:rPr>
        <w:t>Ш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Федоровский </w:t>
      </w:r>
      <w:r w:rsidRPr="00AA1F80">
        <w:rPr>
          <w:sz w:val="24"/>
        </w:rPr>
        <w:t xml:space="preserve">Виктор Дмитриевич (1854–    ) – ученый-ветеринар. Магистрант Тарт. вет. ин-та, в 1902 защитил в нем магист. диссерт. </w:t>
      </w:r>
      <w:r w:rsidRPr="00703D71">
        <w:rPr>
          <w:sz w:val="24"/>
        </w:rPr>
        <w:t>Ш</w:t>
      </w:r>
    </w:p>
    <w:p w:rsidR="00703D71" w:rsidRPr="00F26FF5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Федоровский </w:t>
      </w:r>
      <w:r w:rsidRPr="00AA1F80">
        <w:rPr>
          <w:sz w:val="24"/>
        </w:rPr>
        <w:t xml:space="preserve">Сергей Николаевич </w:t>
      </w:r>
      <w:r>
        <w:rPr>
          <w:sz w:val="24"/>
        </w:rPr>
        <w:t>(1877– ?)</w:t>
      </w:r>
      <w:r w:rsidRPr="00AA1F80">
        <w:rPr>
          <w:sz w:val="24"/>
        </w:rPr>
        <w:t xml:space="preserve">– культ. и общ. деятель в Тлн. в 1910-е гг., председ. об-ва “Гусли”. </w:t>
      </w:r>
      <w:r w:rsidRPr="00F26FF5">
        <w:rPr>
          <w:sz w:val="24"/>
        </w:rPr>
        <w:t>Ш</w:t>
      </w:r>
    </w:p>
    <w:p w:rsidR="00703D71" w:rsidRPr="00F26FF5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Федотова </w:t>
      </w:r>
      <w:r w:rsidRPr="00AA1F80">
        <w:rPr>
          <w:sz w:val="24"/>
        </w:rPr>
        <w:t xml:space="preserve">Гликерия Николаевна (1846–1925) – актриса. Выступала в 1895 в Тарту. </w:t>
      </w:r>
      <w:r w:rsidRPr="00F26FF5">
        <w:rPr>
          <w:sz w:val="24"/>
        </w:rPr>
        <w:t>Ш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Фейт </w:t>
      </w:r>
      <w:r w:rsidRPr="00AA1F80">
        <w:rPr>
          <w:sz w:val="24"/>
        </w:rPr>
        <w:t xml:space="preserve">Андрей Юрьевич (1864–1926) – общ. и полит. деятель, врач, автор книги “Очерки из физиологии человека” (1924). В 1883–85 студент-медик ТУ, участвовал в организации нелегальной типографии “Нар. воли” в Тарту. </w:t>
      </w:r>
      <w:r w:rsidRPr="00703D71">
        <w:rPr>
          <w:sz w:val="24"/>
        </w:rPr>
        <w:t>Ш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Фельдман </w:t>
      </w:r>
      <w:r w:rsidRPr="00AA1F80">
        <w:rPr>
          <w:sz w:val="24"/>
        </w:rPr>
        <w:t xml:space="preserve">Александр Иванович (1790–1861) – инженер-генерал. Уроженец Эстонии; в 1825–31 строитель укреплений Рев. порта, руководил восстановлением церкви Св. </w:t>
      </w:r>
      <w:r w:rsidRPr="00703D71">
        <w:rPr>
          <w:sz w:val="24"/>
        </w:rPr>
        <w:t>Олая.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Фет </w:t>
      </w:r>
      <w:r w:rsidRPr="00AA1F80">
        <w:rPr>
          <w:sz w:val="24"/>
        </w:rPr>
        <w:t xml:space="preserve">(Шеншин) Афанасий Афанасьевич (1820–1892) – поэт, переводчик. В 1834–37 учился в пансионе Крюммера в Выру; в 1854–56 во время Крымской войны был с полком в Эстонии. </w:t>
      </w:r>
      <w:r>
        <w:rPr>
          <w:sz w:val="24"/>
          <w:lang w:val="en-US"/>
        </w:rPr>
        <w:t>II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Феттерлейн </w:t>
      </w:r>
      <w:r>
        <w:rPr>
          <w:sz w:val="24"/>
        </w:rPr>
        <w:t>Карл Федорович (1836–1902) – библиограф, педагог. В 1855–57 учился в ТУ.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Фигнер </w:t>
      </w:r>
      <w:r>
        <w:rPr>
          <w:sz w:val="24"/>
        </w:rPr>
        <w:t xml:space="preserve">Николай Николаевич (1857–1918) – певец. Выступал в Эстонии. </w:t>
      </w:r>
      <w:r>
        <w:rPr>
          <w:sz w:val="24"/>
          <w:lang w:val="en-US"/>
        </w:rPr>
        <w:t>III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Фикельмон </w:t>
      </w:r>
      <w:r>
        <w:rPr>
          <w:sz w:val="24"/>
        </w:rPr>
        <w:t>(урожд. Тизенгаузен) Дарья (Долли) Федоровна (Фердинандовна) (1804–1863), графиня – хозяйка салона в СПб., приятельница А. С. Пушкина. Провела детские годы в Ревеле и Саусти.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Филарет </w:t>
      </w:r>
      <w:r>
        <w:rPr>
          <w:sz w:val="24"/>
        </w:rPr>
        <w:t>(в миру Дмитрий Григорьевич Гумилевский; 1805–1866) – церк. деятель, историк церкви. В 1841–48 епископ Рижский, много сделал для утверждения православия в южной Эстонии.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Филевич </w:t>
      </w:r>
      <w:r>
        <w:rPr>
          <w:sz w:val="24"/>
        </w:rPr>
        <w:t>Иван Порфирьевич (1850–1913) – ученый-историк, проф. Отдыхал в 1905 в Нарва-Йыэсуу.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Филимонов </w:t>
      </w:r>
      <w:r>
        <w:rPr>
          <w:sz w:val="24"/>
        </w:rPr>
        <w:t>Владимир Сергеевич (1787–1858) – литератуор. В 1831 был сослан в Нарву под надзор полиции.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Филиппео </w:t>
      </w:r>
      <w:r>
        <w:rPr>
          <w:sz w:val="24"/>
        </w:rPr>
        <w:t xml:space="preserve"> Максим Максимович – общ. деятель 1910–1920-х гг., инженер.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Филиппов </w:t>
      </w:r>
      <w:r>
        <w:rPr>
          <w:sz w:val="24"/>
        </w:rPr>
        <w:t xml:space="preserve">Александр Никитич (1853–1927) – ученый-юрист, чл.-корр. СПб. АН. В 1892–1903 проф. гос. права ТУ, в 1901–03 также ректор ТУ. </w:t>
      </w:r>
      <w:r>
        <w:rPr>
          <w:sz w:val="24"/>
          <w:lang w:val="en-US"/>
        </w:rPr>
        <w:t>II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Филиппов </w:t>
      </w:r>
      <w:r>
        <w:rPr>
          <w:sz w:val="24"/>
        </w:rPr>
        <w:t xml:space="preserve">(наст. фам. Бурхард) Иван Филиппович (1876–1943) – певец. В 1920–1930-е гг. жил в Эстонии. </w:t>
      </w:r>
      <w:r>
        <w:rPr>
          <w:sz w:val="24"/>
          <w:lang w:val="en-US"/>
        </w:rPr>
        <w:t>I</w:t>
      </w:r>
    </w:p>
    <w:p w:rsidR="00703D71" w:rsidRPr="00FF2CB9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Филиппов </w:t>
      </w:r>
      <w:r>
        <w:rPr>
          <w:sz w:val="24"/>
        </w:rPr>
        <w:t xml:space="preserve">Юрий Дмитриевич (1867–1926) – ученый – экономист и юрист. В 1920–26 проф. экономики ТУ.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Филомафитский </w:t>
      </w:r>
      <w:r>
        <w:rPr>
          <w:sz w:val="24"/>
        </w:rPr>
        <w:t>Алексей Матвеевич (1807–1849) – ученый-физиолог. В 1828–33 учился в Проф. ин-те при ТУ. Позже проф. Моск. ун-та.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Философов </w:t>
      </w:r>
      <w:r>
        <w:rPr>
          <w:sz w:val="24"/>
        </w:rPr>
        <w:t>Петр Иванович (1879–1935) – ученый-медик. В 1918 был избран проф. факультетской терапии ТУ, но вскоре вместе с ун-том переехал в Воронеж.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Фишер </w:t>
      </w:r>
      <w:r>
        <w:rPr>
          <w:sz w:val="24"/>
        </w:rPr>
        <w:t>Аугуст Георгиевич (1873–1936) – ученый-фармаколог. Учился в ТУ, доц. фармации Тарт. вет. ин-та. Позже проф. в Одессе, Перми и Днепропетровске.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Флоренский </w:t>
      </w:r>
      <w:r>
        <w:rPr>
          <w:sz w:val="24"/>
        </w:rPr>
        <w:t>Владимир Дмитриевич (1866–1929) – общ. деятель в Тлн., председ. об-ва «Гусли».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Флоринский </w:t>
      </w:r>
      <w:r>
        <w:rPr>
          <w:sz w:val="24"/>
        </w:rPr>
        <w:t>Сергей (Сергий) Федорович (1873–1918) – священномученик, протоиерей. В 1917–18 священник в военном госпитале в Раквере. Расстрелян большевиками.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Фойгт </w:t>
      </w:r>
      <w:r>
        <w:rPr>
          <w:sz w:val="24"/>
        </w:rPr>
        <w:t>Карл Карлович (1808–1873) – ученый-физиолог, проф. Казанского и Харьковского ун-тов. Уроженец Нарвы.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Фокин </w:t>
      </w:r>
      <w:r>
        <w:rPr>
          <w:sz w:val="24"/>
        </w:rPr>
        <w:t>Леонид Философович (1881–    ) – химик, исследователь горючих сланцев Эстонии, автор труда «О строении и продуктах распада битуминозных горных пород Эстляндии» (1913).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Фокин </w:t>
      </w:r>
      <w:r>
        <w:rPr>
          <w:sz w:val="24"/>
        </w:rPr>
        <w:t>Михаил Михайлович (1880–1942) – артист балета, балетмейстер. Вместе с Верой Фокиной выступал в Тлн. в 1925.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Фокина </w:t>
      </w:r>
      <w:r>
        <w:rPr>
          <w:sz w:val="24"/>
        </w:rPr>
        <w:t>(урожд. Антонова) Вера Петровна (1886–1958) –  балерина, жена        М. М. Фокина, с кот. выступала в Тлн в 1925.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Фомин </w:t>
      </w:r>
      <w:r>
        <w:rPr>
          <w:sz w:val="24"/>
        </w:rPr>
        <w:t>Александр Васильевич (1869–1935) – ученый-ботаник. В 1896–1902 ассистент Ботанич. ин-та ТУ.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Фонвизин </w:t>
      </w:r>
      <w:r>
        <w:rPr>
          <w:sz w:val="24"/>
        </w:rPr>
        <w:t>Денис Иванович (1744 или 1745 – 1792) – писатель. Неоднократно посещал Эстонию по пути в Зап. Европу и обратно. Пребывание в Эстонии нашло отражение в эпистолярном наследии писателя.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Фондаминский </w:t>
      </w:r>
      <w:r>
        <w:rPr>
          <w:sz w:val="24"/>
        </w:rPr>
        <w:t>(Бунаков) Илья Исидорович (1879–1942) – общ. и полит. деятель, журналист. В 1906 в Тлн. был арестован и предан суду по обвинению в подготовке восстания моряков.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Фофанов </w:t>
      </w:r>
      <w:r>
        <w:rPr>
          <w:sz w:val="24"/>
        </w:rPr>
        <w:t>Константин Михайлович (1862–1911) – поэт. По некоторым сведениям, отдыхал в Нарва–Йыэсуу.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Франк </w:t>
      </w:r>
      <w:r>
        <w:rPr>
          <w:sz w:val="24"/>
        </w:rPr>
        <w:t>(урожд. Корчак–Котович) Нина Иосифовна (1891– 1949) – писательница, журналистка. Ответств. ред. газ. «Нарвский листок» (1927–28).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Франк </w:t>
      </w:r>
      <w:r>
        <w:rPr>
          <w:sz w:val="24"/>
        </w:rPr>
        <w:t>Семен Людвигович (1877–1950) – религ. философ. Побывал в Эстонии в 1928, выступал с лекциями.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Франц Д. Д. </w:t>
      </w:r>
      <w:r>
        <w:rPr>
          <w:sz w:val="24"/>
        </w:rPr>
        <w:t>– общ.и культ. деятель в Тлн в 1870-е гг. Председ. Совета старшин об-ва «Гусли» в 1872–77. Смотритель Екатеринентальского дворца.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Фрезе </w:t>
      </w:r>
      <w:r>
        <w:rPr>
          <w:sz w:val="24"/>
        </w:rPr>
        <w:t>Александр Устинович (1826–1884) – ученый-психиатр. Род. в Тлн., в 1845–47 студент ТУ; позже проф. Казанского ун-та.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Фрейденберг </w:t>
      </w:r>
      <w:r>
        <w:rPr>
          <w:sz w:val="24"/>
        </w:rPr>
        <w:t>Ольга Михайловна (1890–1955) – ученый-литературовед, филолог-классик. В 1910 провела лето в Мерекюла.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Френкель </w:t>
      </w:r>
      <w:r>
        <w:rPr>
          <w:sz w:val="24"/>
        </w:rPr>
        <w:t xml:space="preserve">Захарий Григорьевич (1869–1970) – ученый-медик. В 1890–95 студент ТУ. </w:t>
      </w:r>
      <w:r>
        <w:rPr>
          <w:sz w:val="24"/>
          <w:lang w:val="en-US"/>
        </w:rPr>
        <w:t>II</w:t>
      </w:r>
      <w:r w:rsidRPr="00703D71">
        <w:rPr>
          <w:sz w:val="24"/>
        </w:rPr>
        <w:t>-</w:t>
      </w:r>
      <w:r>
        <w:rPr>
          <w:sz w:val="24"/>
        </w:rPr>
        <w:t>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Фрикке </w:t>
      </w:r>
      <w:r>
        <w:rPr>
          <w:sz w:val="24"/>
        </w:rPr>
        <w:t>Логгин Христианович (1820–1893) – художник. Был в Эстонии в 1837. Автор картин, изображающих окрестности Тлн. (Фалль) и Тарту.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Фриш </w:t>
      </w:r>
      <w:r>
        <w:rPr>
          <w:sz w:val="24"/>
        </w:rPr>
        <w:t>Мадис (Матвей Матвеевич; 1872–1917) – эст. хоровой дирижер. Один из организаторов и дирижеров первого р. певческого праздника в Нарве в 1913. Один из учредителей и председ. Нарвского об-ва нар. образования.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Фролов </w:t>
      </w:r>
      <w:r>
        <w:rPr>
          <w:sz w:val="24"/>
        </w:rPr>
        <w:t xml:space="preserve">Гавриил Ефимович (1854–1930) – художник-иконописец из Причудья. </w:t>
      </w:r>
      <w:r>
        <w:rPr>
          <w:sz w:val="24"/>
          <w:lang w:val="en-US"/>
        </w:rPr>
        <w:t>I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Фролов </w:t>
      </w:r>
      <w:r>
        <w:rPr>
          <w:sz w:val="24"/>
        </w:rPr>
        <w:t>Николай Григорьевич (1812–1855) – географ, популяризатор науки, изд. журн. «Магазин землеведения и путешествий». В 1834–35 вольнослушатель ТУ. Ш</w:t>
      </w:r>
    </w:p>
    <w:p w:rsid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Фукс </w:t>
      </w:r>
      <w:r>
        <w:rPr>
          <w:sz w:val="24"/>
        </w:rPr>
        <w:t>Владимир Яковлевич (1848–    ) – общ. деятель 1890-х гг. в Тлн., председ Рев. окр. суда. Председ. Р. общ. собрания. Ш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>
        <w:rPr>
          <w:b/>
          <w:sz w:val="24"/>
        </w:rPr>
        <w:t xml:space="preserve">Фурман </w:t>
      </w:r>
      <w:r>
        <w:rPr>
          <w:sz w:val="24"/>
        </w:rPr>
        <w:t xml:space="preserve">Петр Романович (1809, по др. сведениям 1816 – 1856) – писатель, журналист, художник. Род в Валга. Автор произведений об Эстонии («Нарвская легенда» и др. ). </w:t>
      </w:r>
      <w:r>
        <w:rPr>
          <w:sz w:val="24"/>
          <w:lang w:val="en-US"/>
        </w:rPr>
        <w:t>II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Фуругельм </w:t>
      </w:r>
      <w:r w:rsidRPr="00AA1F80">
        <w:rPr>
          <w:sz w:val="24"/>
        </w:rPr>
        <w:t xml:space="preserve">Иван Васильевич (1821–1909) – гидрограф, мореплаватель; вице-адм. В 1843–44 проводил опись в Финском заливе. В 1878–80 командир Рев. порта. </w:t>
      </w:r>
      <w:r w:rsidRPr="00703D71">
        <w:rPr>
          <w:sz w:val="24"/>
        </w:rPr>
        <w:t>Ш</w:t>
      </w:r>
    </w:p>
    <w:p w:rsidR="00703D71" w:rsidRPr="00703D71" w:rsidRDefault="00703D71" w:rsidP="00703D71">
      <w:pPr>
        <w:spacing w:line="360" w:lineRule="auto"/>
        <w:ind w:left="360"/>
        <w:rPr>
          <w:sz w:val="24"/>
        </w:rPr>
      </w:pPr>
      <w:r w:rsidRPr="00AA1F80">
        <w:rPr>
          <w:b/>
          <w:sz w:val="24"/>
        </w:rPr>
        <w:t>Фус&lt;</w:t>
      </w:r>
      <w:r>
        <w:rPr>
          <w:b/>
          <w:sz w:val="24"/>
        </w:rPr>
        <w:t>с</w:t>
      </w:r>
      <w:r w:rsidRPr="00AA1F80">
        <w:rPr>
          <w:b/>
          <w:sz w:val="24"/>
        </w:rPr>
        <w:t xml:space="preserve">&gt; </w:t>
      </w:r>
      <w:r w:rsidRPr="00AA1F80">
        <w:rPr>
          <w:sz w:val="24"/>
        </w:rPr>
        <w:t xml:space="preserve">Виктор Егорович (1839–1915) – астроном. Окончил ТУ (1861), работал в Пулковской (1862–71) и Морской астроном. обсерватории в Кронштадте (1871–1904). </w:t>
      </w:r>
      <w:r w:rsidRPr="00703D71">
        <w:rPr>
          <w:sz w:val="24"/>
        </w:rPr>
        <w:t>Ш</w:t>
      </w:r>
    </w:p>
    <w:p w:rsidR="00703D71" w:rsidRDefault="00703D71" w:rsidP="00703D71">
      <w:pPr>
        <w:spacing w:line="360" w:lineRule="auto"/>
        <w:ind w:left="360"/>
        <w:rPr>
          <w:sz w:val="24"/>
          <w:lang w:val="en-US"/>
        </w:rPr>
      </w:pPr>
      <w:r w:rsidRPr="00AA1F80">
        <w:rPr>
          <w:b/>
          <w:sz w:val="24"/>
        </w:rPr>
        <w:t xml:space="preserve">Фусс </w:t>
      </w:r>
      <w:r w:rsidRPr="00AA1F80">
        <w:rPr>
          <w:sz w:val="24"/>
        </w:rPr>
        <w:t xml:space="preserve">Егор (Георг Альберт) </w:t>
      </w:r>
      <w:r>
        <w:rPr>
          <w:sz w:val="24"/>
        </w:rPr>
        <w:t xml:space="preserve">Николаевич </w:t>
      </w:r>
      <w:r w:rsidRPr="00AA1F80">
        <w:rPr>
          <w:sz w:val="24"/>
        </w:rPr>
        <w:t xml:space="preserve">(1806–1854) – астроном. В 1828–29 совершенствовался в ТУ под руководством В. Я. Струве в практич. астрономии. </w:t>
      </w:r>
      <w:r>
        <w:rPr>
          <w:sz w:val="24"/>
          <w:lang w:val="en-US"/>
        </w:rPr>
        <w:t>Ш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71"/>
    <w:rsid w:val="0030585A"/>
    <w:rsid w:val="0070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2013-10-02T20:46:00Z</dcterms:created>
  <dcterms:modified xsi:type="dcterms:W3CDTF">2013-10-02T20:46:00Z</dcterms:modified>
</cp:coreProperties>
</file>